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F5C" w:rsidRDefault="00171F5C">
      <w:pPr>
        <w:jc w:val="right"/>
        <w:rPr>
          <w:bdr w:val="single" w:sz="4" w:space="0" w:color="auto"/>
        </w:rPr>
      </w:pPr>
      <w:bookmarkStart w:id="0" w:name="_GoBack"/>
      <w:bookmarkEnd w:id="0"/>
      <w:r>
        <w:rPr>
          <w:rFonts w:hint="eastAsia"/>
          <w:bdr w:val="single" w:sz="4" w:space="0" w:color="auto"/>
        </w:rPr>
        <w:t>別紙</w:t>
      </w:r>
    </w:p>
    <w:p w:rsidR="00171F5C" w:rsidRDefault="00171F5C"/>
    <w:p w:rsidR="00171F5C" w:rsidRDefault="00171F5C"/>
    <w:p w:rsidR="00171F5C" w:rsidRDefault="00171F5C">
      <w:r>
        <w:rPr>
          <w:rFonts w:hint="eastAsia"/>
        </w:rPr>
        <w:t>三好内外国特許事務所（</w:t>
      </w:r>
      <w:r w:rsidR="00B55947">
        <w:rPr>
          <w:rFonts w:hint="eastAsia"/>
        </w:rPr>
        <w:t>総務部</w:t>
      </w:r>
      <w:r>
        <w:rPr>
          <w:rFonts w:hint="eastAsia"/>
        </w:rPr>
        <w:t xml:space="preserve"> </w:t>
      </w:r>
      <w:r w:rsidR="00B55947">
        <w:rPr>
          <w:rFonts w:hint="eastAsia"/>
        </w:rPr>
        <w:t>堀田</w:t>
      </w:r>
      <w:r>
        <w:rPr>
          <w:rFonts w:hint="eastAsia"/>
        </w:rPr>
        <w:t xml:space="preserve"> </w:t>
      </w:r>
      <w:r>
        <w:rPr>
          <w:rFonts w:hint="eastAsia"/>
        </w:rPr>
        <w:t>宛）</w:t>
      </w:r>
    </w:p>
    <w:p w:rsidR="00FD41E3" w:rsidRPr="00FD41E3" w:rsidRDefault="00FD41E3">
      <w:pPr>
        <w:rPr>
          <w:kern w:val="0"/>
          <w:sz w:val="28"/>
          <w:szCs w:val="28"/>
        </w:rPr>
      </w:pPr>
      <w:r>
        <w:rPr>
          <w:rFonts w:hint="eastAsia"/>
        </w:rPr>
        <w:t xml:space="preserve">ｅ－メール　</w:t>
      </w:r>
      <w:hyperlink r:id="rId6" w:history="1">
        <w:r w:rsidRPr="00F80951">
          <w:rPr>
            <w:rStyle w:val="a9"/>
            <w:sz w:val="28"/>
            <w:szCs w:val="28"/>
          </w:rPr>
          <w:t>scst@miyoshipat.co.jp</w:t>
        </w:r>
      </w:hyperlink>
    </w:p>
    <w:p w:rsidR="00171F5C" w:rsidRDefault="00171F5C">
      <w:pPr>
        <w:rPr>
          <w:w w:val="150"/>
        </w:rPr>
      </w:pPr>
      <w:r>
        <w:rPr>
          <w:rFonts w:hint="eastAsia"/>
          <w:w w:val="150"/>
        </w:rPr>
        <w:t xml:space="preserve">FAX </w:t>
      </w:r>
      <w:r>
        <w:rPr>
          <w:rFonts w:hint="eastAsia"/>
          <w:w w:val="150"/>
        </w:rPr>
        <w:t>０３－３５０４－３０６０</w:t>
      </w:r>
    </w:p>
    <w:p w:rsidR="00171F5C" w:rsidRDefault="00171F5C">
      <w:pPr>
        <w:pStyle w:val="a3"/>
      </w:pPr>
    </w:p>
    <w:p w:rsidR="00171F5C" w:rsidRDefault="00171F5C">
      <w:pPr>
        <w:pStyle w:val="a3"/>
      </w:pPr>
    </w:p>
    <w:p w:rsidR="00171F5C" w:rsidRPr="0082404A" w:rsidRDefault="00171F5C" w:rsidP="0082404A">
      <w:pPr>
        <w:jc w:val="center"/>
        <w:rPr>
          <w:b/>
          <w:sz w:val="28"/>
          <w:szCs w:val="28"/>
        </w:rPr>
      </w:pPr>
      <w:r w:rsidRPr="007706EF">
        <w:rPr>
          <w:rFonts w:hint="eastAsia"/>
          <w:sz w:val="24"/>
        </w:rPr>
        <w:t>「</w:t>
      </w:r>
      <w:r w:rsidR="0082404A">
        <w:rPr>
          <w:rFonts w:hint="eastAsia"/>
          <w:b/>
          <w:sz w:val="28"/>
          <w:szCs w:val="28"/>
        </w:rPr>
        <w:t>米国</w:t>
      </w:r>
      <w:r w:rsidR="0082404A" w:rsidRPr="00FE7E3E">
        <w:rPr>
          <w:rFonts w:hint="eastAsia"/>
          <w:b/>
          <w:sz w:val="28"/>
          <w:szCs w:val="28"/>
        </w:rPr>
        <w:t>特許</w:t>
      </w:r>
      <w:r w:rsidR="00DE5452">
        <w:rPr>
          <w:rFonts w:hint="eastAsia"/>
          <w:b/>
          <w:sz w:val="28"/>
          <w:szCs w:val="28"/>
        </w:rPr>
        <w:t>最新</w:t>
      </w:r>
      <w:r w:rsidR="002A27B6">
        <w:rPr>
          <w:rFonts w:hint="eastAsia"/>
          <w:b/>
          <w:sz w:val="28"/>
          <w:szCs w:val="28"/>
        </w:rPr>
        <w:t>判例</w:t>
      </w:r>
      <w:r w:rsidR="0082404A" w:rsidRPr="00FE7E3E">
        <w:rPr>
          <w:rFonts w:hint="eastAsia"/>
          <w:b/>
          <w:sz w:val="28"/>
          <w:szCs w:val="28"/>
        </w:rPr>
        <w:t>セミナー</w:t>
      </w:r>
      <w:r w:rsidRPr="007706EF">
        <w:rPr>
          <w:rFonts w:hint="eastAsia"/>
          <w:sz w:val="24"/>
        </w:rPr>
        <w:t>」</w:t>
      </w:r>
      <w:r>
        <w:rPr>
          <w:rFonts w:hint="eastAsia"/>
        </w:rPr>
        <w:t>に申し込みます。</w:t>
      </w:r>
    </w:p>
    <w:p w:rsidR="00171F5C" w:rsidRDefault="00171F5C">
      <w:r>
        <w:rPr>
          <w:rFonts w:hint="eastAsia"/>
        </w:rPr>
        <w:t>（開催日：２０</w:t>
      </w:r>
      <w:r w:rsidR="00965610">
        <w:rPr>
          <w:rFonts w:hint="eastAsia"/>
        </w:rPr>
        <w:t>２１</w:t>
      </w:r>
      <w:r>
        <w:rPr>
          <w:rFonts w:hint="eastAsia"/>
        </w:rPr>
        <w:t>年</w:t>
      </w:r>
      <w:r w:rsidR="0082404A">
        <w:rPr>
          <w:rFonts w:hint="eastAsia"/>
        </w:rPr>
        <w:t>６</w:t>
      </w:r>
      <w:r>
        <w:rPr>
          <w:rFonts w:hint="eastAsia"/>
        </w:rPr>
        <w:t>月</w:t>
      </w:r>
      <w:r w:rsidR="00DE5452">
        <w:rPr>
          <w:rFonts w:hint="eastAsia"/>
        </w:rPr>
        <w:t>２２</w:t>
      </w:r>
      <w:r>
        <w:rPr>
          <w:rFonts w:hint="eastAsia"/>
        </w:rPr>
        <w:t>日（</w:t>
      </w:r>
      <w:r w:rsidR="00DE5452">
        <w:rPr>
          <w:rFonts w:hint="eastAsia"/>
        </w:rPr>
        <w:t>火</w:t>
      </w:r>
      <w:r>
        <w:rPr>
          <w:rFonts w:hint="eastAsia"/>
        </w:rPr>
        <w:t>）</w:t>
      </w:r>
    </w:p>
    <w:p w:rsidR="00171F5C" w:rsidRDefault="00171F5C"/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2"/>
        <w:gridCol w:w="1440"/>
        <w:gridCol w:w="1440"/>
        <w:gridCol w:w="1800"/>
        <w:gridCol w:w="2836"/>
      </w:tblGrid>
      <w:tr w:rsidR="00171F5C">
        <w:tc>
          <w:tcPr>
            <w:tcW w:w="2432" w:type="dxa"/>
            <w:vAlign w:val="center"/>
          </w:tcPr>
          <w:p w:rsidR="00171F5C" w:rsidRDefault="00171F5C">
            <w:pPr>
              <w:jc w:val="center"/>
            </w:pPr>
            <w:r>
              <w:rPr>
                <w:rFonts w:hint="eastAsia"/>
              </w:rPr>
              <w:t>貴社名</w:t>
            </w:r>
          </w:p>
        </w:tc>
        <w:tc>
          <w:tcPr>
            <w:tcW w:w="1440" w:type="dxa"/>
            <w:vAlign w:val="center"/>
          </w:tcPr>
          <w:p w:rsidR="00171F5C" w:rsidRDefault="00171F5C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440" w:type="dxa"/>
            <w:vAlign w:val="center"/>
          </w:tcPr>
          <w:p w:rsidR="00171F5C" w:rsidRDefault="00171F5C">
            <w:pPr>
              <w:jc w:val="center"/>
            </w:pPr>
            <w:r>
              <w:rPr>
                <w:rFonts w:hint="eastAsia"/>
              </w:rPr>
              <w:t>肩書</w:t>
            </w:r>
          </w:p>
        </w:tc>
        <w:tc>
          <w:tcPr>
            <w:tcW w:w="1800" w:type="dxa"/>
            <w:vAlign w:val="center"/>
          </w:tcPr>
          <w:p w:rsidR="00171F5C" w:rsidRDefault="00171F5C">
            <w:pPr>
              <w:jc w:val="center"/>
            </w:pPr>
            <w:r>
              <w:rPr>
                <w:rFonts w:hint="eastAsia"/>
              </w:rPr>
              <w:t>ご芳名</w:t>
            </w:r>
          </w:p>
        </w:tc>
        <w:tc>
          <w:tcPr>
            <w:tcW w:w="2836" w:type="dxa"/>
            <w:vAlign w:val="center"/>
          </w:tcPr>
          <w:p w:rsidR="00171F5C" w:rsidRDefault="00171F5C">
            <w:pPr>
              <w:jc w:val="center"/>
            </w:pPr>
            <w:r>
              <w:rPr>
                <w:rFonts w:hint="eastAsia"/>
              </w:rPr>
              <w:t>ご連絡先</w:t>
            </w:r>
          </w:p>
        </w:tc>
      </w:tr>
      <w:tr w:rsidR="00171F5C">
        <w:trPr>
          <w:trHeight w:val="622"/>
        </w:trPr>
        <w:tc>
          <w:tcPr>
            <w:tcW w:w="2432" w:type="dxa"/>
          </w:tcPr>
          <w:p w:rsidR="00171F5C" w:rsidRDefault="00171F5C"/>
        </w:tc>
        <w:tc>
          <w:tcPr>
            <w:tcW w:w="1440" w:type="dxa"/>
          </w:tcPr>
          <w:p w:rsidR="00171F5C" w:rsidRDefault="00171F5C"/>
        </w:tc>
        <w:tc>
          <w:tcPr>
            <w:tcW w:w="1440" w:type="dxa"/>
          </w:tcPr>
          <w:p w:rsidR="00171F5C" w:rsidRDefault="00171F5C"/>
        </w:tc>
        <w:tc>
          <w:tcPr>
            <w:tcW w:w="1800" w:type="dxa"/>
          </w:tcPr>
          <w:p w:rsidR="00171F5C" w:rsidRDefault="00171F5C"/>
        </w:tc>
        <w:tc>
          <w:tcPr>
            <w:tcW w:w="2836" w:type="dxa"/>
          </w:tcPr>
          <w:p w:rsidR="00171F5C" w:rsidRDefault="00171F5C">
            <w:r>
              <w:rPr>
                <w:rFonts w:hint="eastAsia"/>
              </w:rPr>
              <w:t>TEL:</w:t>
            </w:r>
          </w:p>
          <w:p w:rsidR="00AC0BA4" w:rsidRDefault="00AC0BA4"/>
          <w:p w:rsidR="00171F5C" w:rsidRDefault="00171F5C">
            <w:r>
              <w:rPr>
                <w:rFonts w:hint="eastAsia"/>
              </w:rPr>
              <w:t>FAX:</w:t>
            </w:r>
          </w:p>
          <w:p w:rsidR="00AC0BA4" w:rsidRDefault="00AC0BA4"/>
          <w:p w:rsidR="00171F5C" w:rsidRDefault="00171F5C">
            <w:r>
              <w:rPr>
                <w:rFonts w:hint="eastAsia"/>
              </w:rPr>
              <w:t>Email:</w:t>
            </w:r>
          </w:p>
          <w:p w:rsidR="00AC0BA4" w:rsidRDefault="00AC0BA4"/>
        </w:tc>
      </w:tr>
      <w:tr w:rsidR="00171F5C">
        <w:trPr>
          <w:trHeight w:val="617"/>
        </w:trPr>
        <w:tc>
          <w:tcPr>
            <w:tcW w:w="2432" w:type="dxa"/>
          </w:tcPr>
          <w:p w:rsidR="00171F5C" w:rsidRDefault="00171F5C"/>
        </w:tc>
        <w:tc>
          <w:tcPr>
            <w:tcW w:w="1440" w:type="dxa"/>
          </w:tcPr>
          <w:p w:rsidR="00171F5C" w:rsidRDefault="00171F5C"/>
        </w:tc>
        <w:tc>
          <w:tcPr>
            <w:tcW w:w="1440" w:type="dxa"/>
          </w:tcPr>
          <w:p w:rsidR="00171F5C" w:rsidRDefault="00171F5C"/>
        </w:tc>
        <w:tc>
          <w:tcPr>
            <w:tcW w:w="1800" w:type="dxa"/>
          </w:tcPr>
          <w:p w:rsidR="00171F5C" w:rsidRDefault="00171F5C"/>
        </w:tc>
        <w:tc>
          <w:tcPr>
            <w:tcW w:w="2836" w:type="dxa"/>
          </w:tcPr>
          <w:p w:rsidR="00171F5C" w:rsidRDefault="00171F5C">
            <w:r>
              <w:rPr>
                <w:rFonts w:hint="eastAsia"/>
              </w:rPr>
              <w:t>TEL:</w:t>
            </w:r>
          </w:p>
          <w:p w:rsidR="00AC0BA4" w:rsidRDefault="00AC0BA4"/>
          <w:p w:rsidR="00171F5C" w:rsidRDefault="00171F5C">
            <w:r>
              <w:rPr>
                <w:rFonts w:hint="eastAsia"/>
              </w:rPr>
              <w:t>FAX:</w:t>
            </w:r>
          </w:p>
          <w:p w:rsidR="00AC0BA4" w:rsidRDefault="00AC0BA4"/>
          <w:p w:rsidR="00171F5C" w:rsidRDefault="00171F5C">
            <w:r>
              <w:rPr>
                <w:rFonts w:hint="eastAsia"/>
              </w:rPr>
              <w:t>Email:</w:t>
            </w:r>
          </w:p>
          <w:p w:rsidR="00AC0BA4" w:rsidRDefault="00AC0BA4"/>
        </w:tc>
      </w:tr>
      <w:tr w:rsidR="00171F5C">
        <w:trPr>
          <w:trHeight w:val="626"/>
        </w:trPr>
        <w:tc>
          <w:tcPr>
            <w:tcW w:w="2432" w:type="dxa"/>
          </w:tcPr>
          <w:p w:rsidR="00171F5C" w:rsidRDefault="00171F5C"/>
        </w:tc>
        <w:tc>
          <w:tcPr>
            <w:tcW w:w="1440" w:type="dxa"/>
          </w:tcPr>
          <w:p w:rsidR="00171F5C" w:rsidRDefault="00171F5C"/>
        </w:tc>
        <w:tc>
          <w:tcPr>
            <w:tcW w:w="1440" w:type="dxa"/>
          </w:tcPr>
          <w:p w:rsidR="00171F5C" w:rsidRDefault="00171F5C"/>
        </w:tc>
        <w:tc>
          <w:tcPr>
            <w:tcW w:w="1800" w:type="dxa"/>
          </w:tcPr>
          <w:p w:rsidR="00171F5C" w:rsidRDefault="00171F5C"/>
        </w:tc>
        <w:tc>
          <w:tcPr>
            <w:tcW w:w="2836" w:type="dxa"/>
          </w:tcPr>
          <w:p w:rsidR="00171F5C" w:rsidRDefault="00171F5C">
            <w:r>
              <w:rPr>
                <w:rFonts w:hint="eastAsia"/>
              </w:rPr>
              <w:t>TEL:</w:t>
            </w:r>
          </w:p>
          <w:p w:rsidR="00AC0BA4" w:rsidRDefault="00AC0BA4"/>
          <w:p w:rsidR="00171F5C" w:rsidRDefault="00171F5C">
            <w:r>
              <w:rPr>
                <w:rFonts w:hint="eastAsia"/>
              </w:rPr>
              <w:t>FAX:</w:t>
            </w:r>
          </w:p>
          <w:p w:rsidR="00AC0BA4" w:rsidRDefault="00AC0BA4"/>
          <w:p w:rsidR="00171F5C" w:rsidRDefault="00171F5C">
            <w:r>
              <w:rPr>
                <w:rFonts w:hint="eastAsia"/>
              </w:rPr>
              <w:t>Email:</w:t>
            </w:r>
          </w:p>
          <w:p w:rsidR="00AC0BA4" w:rsidRDefault="00AC0BA4"/>
        </w:tc>
      </w:tr>
      <w:tr w:rsidR="00171F5C">
        <w:trPr>
          <w:trHeight w:val="635"/>
        </w:trPr>
        <w:tc>
          <w:tcPr>
            <w:tcW w:w="2432" w:type="dxa"/>
          </w:tcPr>
          <w:p w:rsidR="00171F5C" w:rsidRDefault="00171F5C"/>
        </w:tc>
        <w:tc>
          <w:tcPr>
            <w:tcW w:w="1440" w:type="dxa"/>
          </w:tcPr>
          <w:p w:rsidR="00171F5C" w:rsidRDefault="00171F5C"/>
        </w:tc>
        <w:tc>
          <w:tcPr>
            <w:tcW w:w="1440" w:type="dxa"/>
          </w:tcPr>
          <w:p w:rsidR="00171F5C" w:rsidRDefault="00171F5C"/>
        </w:tc>
        <w:tc>
          <w:tcPr>
            <w:tcW w:w="1800" w:type="dxa"/>
          </w:tcPr>
          <w:p w:rsidR="00171F5C" w:rsidRDefault="00171F5C"/>
        </w:tc>
        <w:tc>
          <w:tcPr>
            <w:tcW w:w="2836" w:type="dxa"/>
          </w:tcPr>
          <w:p w:rsidR="00171F5C" w:rsidRDefault="00171F5C">
            <w:r>
              <w:rPr>
                <w:rFonts w:hint="eastAsia"/>
              </w:rPr>
              <w:t>TEL:</w:t>
            </w:r>
          </w:p>
          <w:p w:rsidR="00AC0BA4" w:rsidRDefault="00AC0BA4"/>
          <w:p w:rsidR="00171F5C" w:rsidRDefault="00171F5C">
            <w:r>
              <w:rPr>
                <w:rFonts w:hint="eastAsia"/>
              </w:rPr>
              <w:t>FAX:</w:t>
            </w:r>
          </w:p>
          <w:p w:rsidR="00AC0BA4" w:rsidRDefault="00AC0BA4"/>
          <w:p w:rsidR="00171F5C" w:rsidRDefault="00171F5C">
            <w:r>
              <w:rPr>
                <w:rFonts w:hint="eastAsia"/>
              </w:rPr>
              <w:t>Email:</w:t>
            </w:r>
          </w:p>
          <w:p w:rsidR="00AC0BA4" w:rsidRDefault="00AC0BA4"/>
        </w:tc>
      </w:tr>
    </w:tbl>
    <w:p w:rsidR="00171F5C" w:rsidRDefault="00171F5C"/>
    <w:sectPr w:rsidR="00171F5C">
      <w:pgSz w:w="11906" w:h="16838" w:code="9"/>
      <w:pgMar w:top="1134" w:right="1134" w:bottom="1134" w:left="1134" w:header="851" w:footer="992" w:gutter="0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B7C" w:rsidRDefault="00C97B7C" w:rsidP="001305A0">
      <w:r>
        <w:separator/>
      </w:r>
    </w:p>
  </w:endnote>
  <w:endnote w:type="continuationSeparator" w:id="0">
    <w:p w:rsidR="00C97B7C" w:rsidRDefault="00C97B7C" w:rsidP="0013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B7C" w:rsidRDefault="00C97B7C" w:rsidP="001305A0">
      <w:r>
        <w:separator/>
      </w:r>
    </w:p>
  </w:footnote>
  <w:footnote w:type="continuationSeparator" w:id="0">
    <w:p w:rsidR="00C97B7C" w:rsidRDefault="00C97B7C" w:rsidP="0013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A0"/>
    <w:rsid w:val="00003E22"/>
    <w:rsid w:val="00010A09"/>
    <w:rsid w:val="00054D7D"/>
    <w:rsid w:val="00076AAD"/>
    <w:rsid w:val="00087B6A"/>
    <w:rsid w:val="00091C8D"/>
    <w:rsid w:val="000A0DA7"/>
    <w:rsid w:val="000D3911"/>
    <w:rsid w:val="000E1C8F"/>
    <w:rsid w:val="0011481A"/>
    <w:rsid w:val="00116EB5"/>
    <w:rsid w:val="001276F0"/>
    <w:rsid w:val="001305A0"/>
    <w:rsid w:val="001349BA"/>
    <w:rsid w:val="001641E0"/>
    <w:rsid w:val="00171F5C"/>
    <w:rsid w:val="00183E21"/>
    <w:rsid w:val="001F6B60"/>
    <w:rsid w:val="0023060F"/>
    <w:rsid w:val="0024011C"/>
    <w:rsid w:val="002478F1"/>
    <w:rsid w:val="00251D96"/>
    <w:rsid w:val="002A23B3"/>
    <w:rsid w:val="002A27B6"/>
    <w:rsid w:val="002A3416"/>
    <w:rsid w:val="002E0019"/>
    <w:rsid w:val="00321F60"/>
    <w:rsid w:val="00335108"/>
    <w:rsid w:val="0035166E"/>
    <w:rsid w:val="00351F71"/>
    <w:rsid w:val="00357822"/>
    <w:rsid w:val="00360662"/>
    <w:rsid w:val="003723A9"/>
    <w:rsid w:val="0037549C"/>
    <w:rsid w:val="00386B68"/>
    <w:rsid w:val="003B33BD"/>
    <w:rsid w:val="003C2EFB"/>
    <w:rsid w:val="003C3D3E"/>
    <w:rsid w:val="003F38D6"/>
    <w:rsid w:val="00416A2E"/>
    <w:rsid w:val="00425188"/>
    <w:rsid w:val="00465A0C"/>
    <w:rsid w:val="00472721"/>
    <w:rsid w:val="00477CCD"/>
    <w:rsid w:val="00477E79"/>
    <w:rsid w:val="004917D2"/>
    <w:rsid w:val="004942F9"/>
    <w:rsid w:val="004A0BDC"/>
    <w:rsid w:val="004C16CB"/>
    <w:rsid w:val="004E2DAE"/>
    <w:rsid w:val="00503BB4"/>
    <w:rsid w:val="0052370B"/>
    <w:rsid w:val="00523BF6"/>
    <w:rsid w:val="005248BF"/>
    <w:rsid w:val="00525770"/>
    <w:rsid w:val="005333D7"/>
    <w:rsid w:val="00555CB2"/>
    <w:rsid w:val="00562C3F"/>
    <w:rsid w:val="0058557D"/>
    <w:rsid w:val="005B135F"/>
    <w:rsid w:val="005F510C"/>
    <w:rsid w:val="006114D5"/>
    <w:rsid w:val="0062415D"/>
    <w:rsid w:val="00633009"/>
    <w:rsid w:val="00660E25"/>
    <w:rsid w:val="0067232F"/>
    <w:rsid w:val="00680BB1"/>
    <w:rsid w:val="00684F0F"/>
    <w:rsid w:val="006A06B5"/>
    <w:rsid w:val="006B5EE3"/>
    <w:rsid w:val="006D3560"/>
    <w:rsid w:val="006F40FB"/>
    <w:rsid w:val="00700EF3"/>
    <w:rsid w:val="007333A3"/>
    <w:rsid w:val="0075329B"/>
    <w:rsid w:val="00767D02"/>
    <w:rsid w:val="007706EF"/>
    <w:rsid w:val="007713BC"/>
    <w:rsid w:val="0077590A"/>
    <w:rsid w:val="00785DE7"/>
    <w:rsid w:val="007A4737"/>
    <w:rsid w:val="007A49AE"/>
    <w:rsid w:val="007E068F"/>
    <w:rsid w:val="007F0B16"/>
    <w:rsid w:val="008047B4"/>
    <w:rsid w:val="008126D5"/>
    <w:rsid w:val="00821D13"/>
    <w:rsid w:val="0082404A"/>
    <w:rsid w:val="00860C4C"/>
    <w:rsid w:val="008649DE"/>
    <w:rsid w:val="00867E4B"/>
    <w:rsid w:val="008E3804"/>
    <w:rsid w:val="00947EF5"/>
    <w:rsid w:val="00954E4B"/>
    <w:rsid w:val="00962D24"/>
    <w:rsid w:val="00965610"/>
    <w:rsid w:val="00973C0B"/>
    <w:rsid w:val="0097481B"/>
    <w:rsid w:val="00990105"/>
    <w:rsid w:val="009A4AFA"/>
    <w:rsid w:val="009C62BC"/>
    <w:rsid w:val="009D36B8"/>
    <w:rsid w:val="009E796C"/>
    <w:rsid w:val="00A11DAE"/>
    <w:rsid w:val="00A74E90"/>
    <w:rsid w:val="00A774F2"/>
    <w:rsid w:val="00A92F9B"/>
    <w:rsid w:val="00A9498E"/>
    <w:rsid w:val="00AA1862"/>
    <w:rsid w:val="00AB643E"/>
    <w:rsid w:val="00AC0BA4"/>
    <w:rsid w:val="00AE3EEC"/>
    <w:rsid w:val="00AF574F"/>
    <w:rsid w:val="00AF7D8D"/>
    <w:rsid w:val="00B0515F"/>
    <w:rsid w:val="00B10B35"/>
    <w:rsid w:val="00B13627"/>
    <w:rsid w:val="00B27D31"/>
    <w:rsid w:val="00B377B9"/>
    <w:rsid w:val="00B5175E"/>
    <w:rsid w:val="00B55891"/>
    <w:rsid w:val="00B55947"/>
    <w:rsid w:val="00B56868"/>
    <w:rsid w:val="00B770CD"/>
    <w:rsid w:val="00BC4BBE"/>
    <w:rsid w:val="00C01EC3"/>
    <w:rsid w:val="00C14F2B"/>
    <w:rsid w:val="00C20FB6"/>
    <w:rsid w:val="00C26026"/>
    <w:rsid w:val="00C46653"/>
    <w:rsid w:val="00C769A5"/>
    <w:rsid w:val="00C90473"/>
    <w:rsid w:val="00C97B7C"/>
    <w:rsid w:val="00CD21DD"/>
    <w:rsid w:val="00D159E4"/>
    <w:rsid w:val="00D2130F"/>
    <w:rsid w:val="00D40BCA"/>
    <w:rsid w:val="00D46AFE"/>
    <w:rsid w:val="00D63E0B"/>
    <w:rsid w:val="00D75506"/>
    <w:rsid w:val="00D909D2"/>
    <w:rsid w:val="00DB3445"/>
    <w:rsid w:val="00DC106E"/>
    <w:rsid w:val="00DC4C86"/>
    <w:rsid w:val="00DC64BF"/>
    <w:rsid w:val="00DD3D37"/>
    <w:rsid w:val="00DE5452"/>
    <w:rsid w:val="00DF6C0B"/>
    <w:rsid w:val="00DF6D37"/>
    <w:rsid w:val="00DF7FD2"/>
    <w:rsid w:val="00E33F8C"/>
    <w:rsid w:val="00E61C8E"/>
    <w:rsid w:val="00E713EE"/>
    <w:rsid w:val="00E7294B"/>
    <w:rsid w:val="00E745BD"/>
    <w:rsid w:val="00E747CD"/>
    <w:rsid w:val="00E82DD9"/>
    <w:rsid w:val="00E9734C"/>
    <w:rsid w:val="00EA6112"/>
    <w:rsid w:val="00EC6CD5"/>
    <w:rsid w:val="00EC707E"/>
    <w:rsid w:val="00EF14E1"/>
    <w:rsid w:val="00F265D0"/>
    <w:rsid w:val="00F349D6"/>
    <w:rsid w:val="00F35A63"/>
    <w:rsid w:val="00F37942"/>
    <w:rsid w:val="00F5059F"/>
    <w:rsid w:val="00F61BDC"/>
    <w:rsid w:val="00F67A86"/>
    <w:rsid w:val="00FD41E3"/>
    <w:rsid w:val="00FE3346"/>
    <w:rsid w:val="00FE7E3E"/>
    <w:rsid w:val="00FF11F9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8621C1"/>
  <w15:docId w15:val="{8DF65B1D-0E4A-43F9-9415-389C5BA5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8D6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character" w:styleId="a9">
    <w:name w:val="Hyperlink"/>
    <w:semiHidden/>
    <w:rPr>
      <w:color w:val="0000FF"/>
      <w:u w:val="single"/>
    </w:r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Body Text Indent"/>
    <w:basedOn w:val="a"/>
    <w:semiHidden/>
    <w:pPr>
      <w:ind w:firstLineChars="100" w:firstLine="241"/>
    </w:pPr>
    <w:rPr>
      <w:spacing w:val="20"/>
    </w:rPr>
  </w:style>
  <w:style w:type="paragraph" w:styleId="ac">
    <w:name w:val="header"/>
    <w:basedOn w:val="a"/>
    <w:link w:val="ad"/>
    <w:uiPriority w:val="99"/>
    <w:unhideWhenUsed/>
    <w:rsid w:val="00130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ヘッダー (文字)"/>
    <w:link w:val="ac"/>
    <w:uiPriority w:val="99"/>
    <w:rsid w:val="001305A0"/>
    <w:rPr>
      <w:kern w:val="2"/>
      <w:sz w:val="18"/>
      <w:szCs w:val="18"/>
      <w:lang w:eastAsia="ja-JP"/>
    </w:rPr>
  </w:style>
  <w:style w:type="paragraph" w:styleId="ae">
    <w:name w:val="footer"/>
    <w:basedOn w:val="a"/>
    <w:link w:val="af"/>
    <w:uiPriority w:val="99"/>
    <w:unhideWhenUsed/>
    <w:rsid w:val="00130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フッター (文字)"/>
    <w:link w:val="ae"/>
    <w:uiPriority w:val="99"/>
    <w:rsid w:val="001305A0"/>
    <w:rPr>
      <w:kern w:val="2"/>
      <w:sz w:val="18"/>
      <w:szCs w:val="18"/>
      <w:lang w:eastAsia="ja-JP"/>
    </w:rPr>
  </w:style>
  <w:style w:type="paragraph" w:styleId="af0">
    <w:name w:val="Plain Text"/>
    <w:basedOn w:val="a"/>
    <w:link w:val="af1"/>
    <w:uiPriority w:val="99"/>
    <w:unhideWhenUsed/>
    <w:rsid w:val="0077590A"/>
    <w:pPr>
      <w:jc w:val="left"/>
    </w:pPr>
    <w:rPr>
      <w:rFonts w:ascii="ＭＳ Ｐゴシック" w:eastAsia="ＭＳ Ｐゴシック" w:hAnsi="Arial"/>
      <w:szCs w:val="22"/>
    </w:rPr>
  </w:style>
  <w:style w:type="character" w:customStyle="1" w:styleId="af1">
    <w:name w:val="書式なし (文字)"/>
    <w:link w:val="af0"/>
    <w:uiPriority w:val="99"/>
    <w:rsid w:val="0077590A"/>
    <w:rPr>
      <w:rFonts w:ascii="ＭＳ Ｐゴシック" w:eastAsia="ＭＳ Ｐゴシック" w:hAnsi="Arial"/>
      <w:kern w:val="2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321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321F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st@miyoshipat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平成16年3月吉日</vt:lpstr>
      <vt:lpstr>平成16年3月吉日</vt:lpstr>
    </vt:vector>
  </TitlesOfParts>
  <Company>三好内外国特許事務所</Company>
  <LinksUpToDate>false</LinksUpToDate>
  <CharactersWithSpaces>281</CharactersWithSpaces>
  <SharedDoc>false</SharedDoc>
  <HLinks>
    <vt:vector size="6" baseType="variant">
      <vt:variant>
        <vt:i4>6488106</vt:i4>
      </vt:variant>
      <vt:variant>
        <vt:i4>0</vt:i4>
      </vt:variant>
      <vt:variant>
        <vt:i4>0</vt:i4>
      </vt:variant>
      <vt:variant>
        <vt:i4>5</vt:i4>
      </vt:variant>
      <vt:variant>
        <vt:lpwstr>http://www.kotohiratower.com/area.html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平成16年3月吉日</dc:title>
  <dc:creator>山内恭子</dc:creator>
  <cp:lastModifiedBy>堀田 裕子</cp:lastModifiedBy>
  <cp:revision>4</cp:revision>
  <cp:lastPrinted>2021-05-11T06:22:00Z</cp:lastPrinted>
  <dcterms:created xsi:type="dcterms:W3CDTF">2021-05-14T01:23:00Z</dcterms:created>
  <dcterms:modified xsi:type="dcterms:W3CDTF">2021-05-25T01:06:00Z</dcterms:modified>
</cp:coreProperties>
</file>